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A2E9" w14:textId="77777777" w:rsidR="00B35DB8" w:rsidRDefault="00B35DB8">
      <w:pPr>
        <w:spacing w:line="500" w:lineRule="exact"/>
        <w:jc w:val="center"/>
        <w:rPr>
          <w:rFonts w:ascii="宋体" w:hAnsi="宋体" w:hint="eastAsia"/>
          <w:b/>
          <w:sz w:val="44"/>
          <w:szCs w:val="44"/>
        </w:rPr>
      </w:pPr>
      <w:bookmarkStart w:id="0" w:name="OLE_LINK1"/>
      <w:bookmarkStart w:id="1" w:name="OLE_LINK2"/>
    </w:p>
    <w:p w14:paraId="522B1658" w14:textId="0BFA6043" w:rsidR="00B35DB8" w:rsidRPr="004E0363" w:rsidRDefault="00000000" w:rsidP="004E0363">
      <w:pPr>
        <w:spacing w:line="500" w:lineRule="exact"/>
        <w:jc w:val="center"/>
        <w:rPr>
          <w:rFonts w:ascii="宋体" w:hAnsi="宋体" w:hint="eastAsia"/>
          <w:b/>
          <w:sz w:val="44"/>
          <w:szCs w:val="44"/>
        </w:rPr>
      </w:pPr>
      <w:proofErr w:type="gramStart"/>
      <w:r>
        <w:rPr>
          <w:rFonts w:ascii="宋体" w:hAnsi="宋体" w:hint="eastAsia"/>
          <w:b/>
          <w:sz w:val="44"/>
          <w:szCs w:val="44"/>
        </w:rPr>
        <w:t>九江九宏新材料</w:t>
      </w:r>
      <w:proofErr w:type="gramEnd"/>
      <w:r>
        <w:rPr>
          <w:rFonts w:ascii="宋体" w:hAnsi="宋体" w:hint="eastAsia"/>
          <w:b/>
          <w:sz w:val="44"/>
          <w:szCs w:val="44"/>
        </w:rPr>
        <w:t>有限公司</w:t>
      </w:r>
    </w:p>
    <w:p w14:paraId="5A051751" w14:textId="77777777" w:rsidR="00B35DB8" w:rsidRDefault="00000000">
      <w:pPr>
        <w:spacing w:beforeLines="50" w:before="156" w:line="520" w:lineRule="exact"/>
        <w:ind w:firstLineChars="200" w:firstLine="562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公司简介</w:t>
      </w:r>
    </w:p>
    <w:p w14:paraId="105C671B" w14:textId="77777777" w:rsidR="00B35DB8" w:rsidRDefault="00000000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proofErr w:type="gramStart"/>
      <w:r>
        <w:rPr>
          <w:rFonts w:ascii="宋体" w:hAnsi="宋体" w:hint="eastAsia"/>
          <w:kern w:val="0"/>
          <w:sz w:val="28"/>
          <w:szCs w:val="28"/>
        </w:rPr>
        <w:t>九江九宏新材料</w:t>
      </w:r>
      <w:proofErr w:type="gramEnd"/>
      <w:r>
        <w:rPr>
          <w:rFonts w:ascii="宋体" w:hAnsi="宋体" w:hint="eastAsia"/>
          <w:kern w:val="0"/>
          <w:sz w:val="28"/>
          <w:szCs w:val="28"/>
        </w:rPr>
        <w:t>有限公司位于风景秀丽的庐山东麓，鄱阳湖畔，是由江苏梅兰化工集团（国企改制）50亿元投资兴建，占地1326亩，主产品有离子膜烧碱、超高纯甲烷氯化物、四氯乙烯、热电装置、配套2个2000吨级化工码头、2个2000吨级散货码头，上缴利税5亿元。</w:t>
      </w:r>
    </w:p>
    <w:p w14:paraId="43EC20C5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一、招聘岗位：</w:t>
      </w:r>
    </w:p>
    <w:p w14:paraId="54B1F49D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1、电气技术员5人</w:t>
      </w:r>
    </w:p>
    <w:p w14:paraId="4A021D13" w14:textId="77777777" w:rsidR="00B35DB8" w:rsidRDefault="00000000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职位要求：大专以上，电气、热动、电力系统等相关专业（常白班）。</w:t>
      </w:r>
    </w:p>
    <w:p w14:paraId="4E224D46" w14:textId="77777777" w:rsidR="00B35DB8" w:rsidRDefault="00000000">
      <w:pPr>
        <w:spacing w:beforeLines="50" w:before="156" w:afterLines="50" w:after="156" w:line="360" w:lineRule="exact"/>
        <w:ind w:firstLineChars="200" w:firstLine="562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薪资待遇：</w:t>
      </w:r>
      <w:r>
        <w:rPr>
          <w:rFonts w:ascii="宋体" w:hAnsi="宋体" w:cs="宋体" w:hint="eastAsia"/>
          <w:sz w:val="28"/>
          <w:szCs w:val="28"/>
        </w:rPr>
        <w:t>月薪4500-6000元。</w:t>
      </w:r>
    </w:p>
    <w:p w14:paraId="14FB5B70" w14:textId="77777777" w:rsidR="00B35DB8" w:rsidRDefault="00000000">
      <w:pPr>
        <w:spacing w:beforeLines="50" w:before="156" w:afterLines="50" w:after="156" w:line="360" w:lineRule="exact"/>
        <w:ind w:firstLineChars="200" w:firstLine="562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2、设备管理员 5人</w:t>
      </w:r>
    </w:p>
    <w:p w14:paraId="09EF8579" w14:textId="77777777" w:rsidR="00B35DB8" w:rsidRDefault="00000000">
      <w:pPr>
        <w:spacing w:beforeLines="50" w:before="156" w:afterLines="50" w:after="156" w:line="360" w:lineRule="exact"/>
        <w:ind w:firstLineChars="200" w:firstLine="562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职位要求：</w:t>
      </w:r>
      <w:r>
        <w:rPr>
          <w:rFonts w:ascii="宋体" w:hAnsi="宋体" w:cs="宋体" w:hint="eastAsia"/>
          <w:sz w:val="28"/>
          <w:szCs w:val="28"/>
        </w:rPr>
        <w:t>大专以上，电气、机械等相关专业</w:t>
      </w:r>
      <w:r>
        <w:rPr>
          <w:rFonts w:ascii="宋体" w:hAnsi="宋体" w:hint="eastAsia"/>
          <w:sz w:val="28"/>
          <w:szCs w:val="28"/>
        </w:rPr>
        <w:t>（常白班）</w:t>
      </w:r>
      <w:r>
        <w:rPr>
          <w:rFonts w:ascii="宋体" w:hAnsi="宋体" w:cs="宋体" w:hint="eastAsia"/>
          <w:sz w:val="28"/>
          <w:szCs w:val="28"/>
        </w:rPr>
        <w:t>。</w:t>
      </w:r>
    </w:p>
    <w:p w14:paraId="44E025C2" w14:textId="77777777" w:rsidR="00B35DB8" w:rsidRDefault="00000000">
      <w:pPr>
        <w:spacing w:line="520" w:lineRule="exact"/>
        <w:ind w:firstLineChars="200" w:firstLine="562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薪资待遇：</w:t>
      </w:r>
      <w:r>
        <w:rPr>
          <w:rFonts w:ascii="宋体" w:hAnsi="宋体" w:cs="宋体" w:hint="eastAsia"/>
          <w:sz w:val="28"/>
          <w:szCs w:val="28"/>
        </w:rPr>
        <w:t>月薪4500-6000元。</w:t>
      </w:r>
    </w:p>
    <w:p w14:paraId="66156328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3、锅炉、汽机、电气操作工20名</w:t>
      </w:r>
    </w:p>
    <w:p w14:paraId="5D89F402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职位要求：</w:t>
      </w:r>
      <w:r>
        <w:rPr>
          <w:rFonts w:ascii="宋体" w:hAnsi="宋体" w:hint="eastAsia"/>
          <w:sz w:val="28"/>
          <w:szCs w:val="28"/>
        </w:rPr>
        <w:t>大专以上，电气、热动、发电厂及电力系统等专业，适应倒班。</w:t>
      </w:r>
    </w:p>
    <w:p w14:paraId="1062E1F2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薪资待遇：</w:t>
      </w:r>
      <w:r>
        <w:rPr>
          <w:rFonts w:ascii="宋体" w:hAnsi="宋体" w:cs="宋体" w:hint="eastAsia"/>
          <w:sz w:val="28"/>
          <w:szCs w:val="28"/>
        </w:rPr>
        <w:t>月薪6000-7000元。</w:t>
      </w:r>
    </w:p>
    <w:p w14:paraId="3C82C600" w14:textId="77777777" w:rsidR="00B35DB8" w:rsidRDefault="00000000">
      <w:pPr>
        <w:spacing w:line="520" w:lineRule="exact"/>
        <w:ind w:firstLineChars="200" w:firstLine="562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二、福利待遇：</w:t>
      </w:r>
      <w:r>
        <w:rPr>
          <w:rFonts w:ascii="宋体" w:hAnsi="宋体" w:cs="宋体" w:hint="eastAsia"/>
          <w:sz w:val="28"/>
          <w:szCs w:val="28"/>
        </w:rPr>
        <w:t>缴纳五险</w:t>
      </w:r>
      <w:proofErr w:type="gramStart"/>
      <w:r>
        <w:rPr>
          <w:rFonts w:ascii="宋体" w:hAnsi="宋体" w:cs="宋体" w:hint="eastAsia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sz w:val="28"/>
          <w:szCs w:val="28"/>
        </w:rPr>
        <w:t>金，提供免费工作餐，外地员工提供员工公寓（拎包入住），市区员工班车接送，享受带薪休假、年度体检、高温补贴、节日红包等福利。</w:t>
      </w:r>
      <w:bookmarkEnd w:id="0"/>
      <w:bookmarkEnd w:id="1"/>
    </w:p>
    <w:p w14:paraId="7FF2B39B" w14:textId="77777777" w:rsidR="00B35DB8" w:rsidRDefault="00000000">
      <w:pPr>
        <w:spacing w:line="520" w:lineRule="exact"/>
        <w:ind w:firstLineChars="200" w:firstLine="562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三、联系方式</w:t>
      </w:r>
    </w:p>
    <w:p w14:paraId="07228135" w14:textId="77777777" w:rsidR="00B35DB8" w:rsidRDefault="00000000">
      <w:pPr>
        <w:spacing w:beforeLines="50" w:before="156" w:afterLines="50" w:after="156" w:line="360" w:lineRule="exact"/>
        <w:ind w:firstLineChars="200" w:firstLine="562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公司地址：</w:t>
      </w:r>
      <w:r>
        <w:rPr>
          <w:rFonts w:ascii="宋体" w:hAnsi="宋体" w:cs="宋体" w:hint="eastAsia"/>
          <w:sz w:val="28"/>
          <w:szCs w:val="28"/>
        </w:rPr>
        <w:t>江西省九江市</w:t>
      </w:r>
      <w:proofErr w:type="gramStart"/>
      <w:r>
        <w:rPr>
          <w:rFonts w:ascii="宋体" w:hAnsi="宋体" w:cs="宋体" w:hint="eastAsia"/>
          <w:sz w:val="28"/>
          <w:szCs w:val="28"/>
        </w:rPr>
        <w:t>濂</w:t>
      </w:r>
      <w:proofErr w:type="gramEnd"/>
      <w:r>
        <w:rPr>
          <w:rFonts w:ascii="宋体" w:hAnsi="宋体" w:cs="宋体" w:hint="eastAsia"/>
          <w:sz w:val="28"/>
          <w:szCs w:val="28"/>
        </w:rPr>
        <w:t>溪区香积大道3号</w:t>
      </w:r>
    </w:p>
    <w:p w14:paraId="51C3840D" w14:textId="77777777" w:rsidR="00B35DB8" w:rsidRDefault="00000000">
      <w:pPr>
        <w:spacing w:beforeLines="50" w:before="156" w:afterLines="50" w:after="156" w:line="360" w:lineRule="exact"/>
        <w:ind w:firstLineChars="200" w:firstLine="562"/>
        <w:rPr>
          <w:rFonts w:ascii="宋体" w:hAnsi="宋体" w:hint="eastAsia"/>
          <w:sz w:val="36"/>
          <w:szCs w:val="36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公    交：</w:t>
      </w:r>
      <w:r>
        <w:rPr>
          <w:rFonts w:ascii="宋体" w:hAnsi="宋体" w:cs="宋体" w:hint="eastAsia"/>
          <w:sz w:val="28"/>
          <w:szCs w:val="28"/>
        </w:rPr>
        <w:t>11路、65路、67路、80路</w:t>
      </w:r>
    </w:p>
    <w:p w14:paraId="54ADD098" w14:textId="77777777" w:rsidR="00B35DB8" w:rsidRDefault="00B35DB8">
      <w:pPr>
        <w:spacing w:beforeLines="50" w:before="156" w:line="520" w:lineRule="exact"/>
        <w:ind w:firstLineChars="200" w:firstLine="720"/>
        <w:rPr>
          <w:rFonts w:ascii="宋体" w:hAnsi="宋体" w:hint="eastAsia"/>
          <w:sz w:val="36"/>
          <w:szCs w:val="36"/>
        </w:rPr>
      </w:pPr>
    </w:p>
    <w:sectPr w:rsidR="00B35DB8"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jNkNTUyMDcyMmVhZjIyMTE4OWNlYjMwMTU1NzJhZmEifQ=="/>
  </w:docVars>
  <w:rsids>
    <w:rsidRoot w:val="0033082A"/>
    <w:rsid w:val="000031F9"/>
    <w:rsid w:val="000038A9"/>
    <w:rsid w:val="00012417"/>
    <w:rsid w:val="00013012"/>
    <w:rsid w:val="00015E38"/>
    <w:rsid w:val="00015EA9"/>
    <w:rsid w:val="000276E6"/>
    <w:rsid w:val="00030E17"/>
    <w:rsid w:val="00033EFE"/>
    <w:rsid w:val="00036D6D"/>
    <w:rsid w:val="00042879"/>
    <w:rsid w:val="000437E7"/>
    <w:rsid w:val="000464FE"/>
    <w:rsid w:val="00047FE4"/>
    <w:rsid w:val="00050A38"/>
    <w:rsid w:val="00052150"/>
    <w:rsid w:val="000535D6"/>
    <w:rsid w:val="00054554"/>
    <w:rsid w:val="00054708"/>
    <w:rsid w:val="000550C7"/>
    <w:rsid w:val="00057B56"/>
    <w:rsid w:val="00057CAC"/>
    <w:rsid w:val="00067877"/>
    <w:rsid w:val="00076B71"/>
    <w:rsid w:val="000805B3"/>
    <w:rsid w:val="00082C0F"/>
    <w:rsid w:val="00083606"/>
    <w:rsid w:val="000839AE"/>
    <w:rsid w:val="00085C74"/>
    <w:rsid w:val="00093A70"/>
    <w:rsid w:val="000A020C"/>
    <w:rsid w:val="000A04E6"/>
    <w:rsid w:val="000A1C5A"/>
    <w:rsid w:val="000A29CD"/>
    <w:rsid w:val="000A499B"/>
    <w:rsid w:val="000A6FE7"/>
    <w:rsid w:val="000B187E"/>
    <w:rsid w:val="000C016B"/>
    <w:rsid w:val="000C2237"/>
    <w:rsid w:val="000C236A"/>
    <w:rsid w:val="000C44E5"/>
    <w:rsid w:val="000C7ED7"/>
    <w:rsid w:val="000D229C"/>
    <w:rsid w:val="000D2E15"/>
    <w:rsid w:val="000E00A9"/>
    <w:rsid w:val="000E17F4"/>
    <w:rsid w:val="000E6DAA"/>
    <w:rsid w:val="000E7F03"/>
    <w:rsid w:val="000F11BC"/>
    <w:rsid w:val="00105319"/>
    <w:rsid w:val="0010601F"/>
    <w:rsid w:val="0010668C"/>
    <w:rsid w:val="0011317E"/>
    <w:rsid w:val="0011682C"/>
    <w:rsid w:val="001169B3"/>
    <w:rsid w:val="00121706"/>
    <w:rsid w:val="00123532"/>
    <w:rsid w:val="001254F5"/>
    <w:rsid w:val="001271D6"/>
    <w:rsid w:val="00136DAA"/>
    <w:rsid w:val="001418B7"/>
    <w:rsid w:val="001418D2"/>
    <w:rsid w:val="00144462"/>
    <w:rsid w:val="00144577"/>
    <w:rsid w:val="00146B3D"/>
    <w:rsid w:val="00156DD8"/>
    <w:rsid w:val="00161404"/>
    <w:rsid w:val="00161C36"/>
    <w:rsid w:val="00162EA2"/>
    <w:rsid w:val="00172D78"/>
    <w:rsid w:val="00174D84"/>
    <w:rsid w:val="00182FE5"/>
    <w:rsid w:val="00183AAC"/>
    <w:rsid w:val="00183CC0"/>
    <w:rsid w:val="001857B5"/>
    <w:rsid w:val="00191E69"/>
    <w:rsid w:val="00197874"/>
    <w:rsid w:val="001A618E"/>
    <w:rsid w:val="001B0458"/>
    <w:rsid w:val="001B1136"/>
    <w:rsid w:val="001B1948"/>
    <w:rsid w:val="001B457F"/>
    <w:rsid w:val="001B54C9"/>
    <w:rsid w:val="001B5B4B"/>
    <w:rsid w:val="001B6399"/>
    <w:rsid w:val="001B7F2F"/>
    <w:rsid w:val="001C112A"/>
    <w:rsid w:val="001C58BA"/>
    <w:rsid w:val="001C7D91"/>
    <w:rsid w:val="001C7FD9"/>
    <w:rsid w:val="001D0ED9"/>
    <w:rsid w:val="001D22DE"/>
    <w:rsid w:val="001D3068"/>
    <w:rsid w:val="001D32E6"/>
    <w:rsid w:val="001D39FA"/>
    <w:rsid w:val="001D52EB"/>
    <w:rsid w:val="001E4A63"/>
    <w:rsid w:val="001F5D5D"/>
    <w:rsid w:val="001F60D4"/>
    <w:rsid w:val="001F7084"/>
    <w:rsid w:val="001F7FEC"/>
    <w:rsid w:val="00202029"/>
    <w:rsid w:val="00202CA7"/>
    <w:rsid w:val="002060A0"/>
    <w:rsid w:val="0020681C"/>
    <w:rsid w:val="00213953"/>
    <w:rsid w:val="00220420"/>
    <w:rsid w:val="002208FB"/>
    <w:rsid w:val="002217F9"/>
    <w:rsid w:val="002226C9"/>
    <w:rsid w:val="00222EA1"/>
    <w:rsid w:val="00224221"/>
    <w:rsid w:val="00231120"/>
    <w:rsid w:val="00234055"/>
    <w:rsid w:val="002363F9"/>
    <w:rsid w:val="00241848"/>
    <w:rsid w:val="00243F65"/>
    <w:rsid w:val="0024463B"/>
    <w:rsid w:val="0025484F"/>
    <w:rsid w:val="002548EC"/>
    <w:rsid w:val="00254C70"/>
    <w:rsid w:val="00256004"/>
    <w:rsid w:val="002610E0"/>
    <w:rsid w:val="00261A3C"/>
    <w:rsid w:val="00261BE6"/>
    <w:rsid w:val="002642D5"/>
    <w:rsid w:val="00265506"/>
    <w:rsid w:val="00272529"/>
    <w:rsid w:val="00272809"/>
    <w:rsid w:val="00273589"/>
    <w:rsid w:val="00277C13"/>
    <w:rsid w:val="00294264"/>
    <w:rsid w:val="002A0A04"/>
    <w:rsid w:val="002A2757"/>
    <w:rsid w:val="002A29D3"/>
    <w:rsid w:val="002A32A8"/>
    <w:rsid w:val="002A7581"/>
    <w:rsid w:val="002A78A0"/>
    <w:rsid w:val="002B0088"/>
    <w:rsid w:val="002B1301"/>
    <w:rsid w:val="002B28E6"/>
    <w:rsid w:val="002B6778"/>
    <w:rsid w:val="002B6892"/>
    <w:rsid w:val="002B6E43"/>
    <w:rsid w:val="002C2546"/>
    <w:rsid w:val="002C4889"/>
    <w:rsid w:val="002C4FFF"/>
    <w:rsid w:val="002C5894"/>
    <w:rsid w:val="002C6225"/>
    <w:rsid w:val="002C6CB3"/>
    <w:rsid w:val="002C794E"/>
    <w:rsid w:val="002D0B08"/>
    <w:rsid w:val="002D1497"/>
    <w:rsid w:val="002D23E3"/>
    <w:rsid w:val="002D724E"/>
    <w:rsid w:val="002E0EAE"/>
    <w:rsid w:val="002E285C"/>
    <w:rsid w:val="002E6141"/>
    <w:rsid w:val="002F3765"/>
    <w:rsid w:val="00302A94"/>
    <w:rsid w:val="003040DD"/>
    <w:rsid w:val="00305285"/>
    <w:rsid w:val="003116BF"/>
    <w:rsid w:val="00315C32"/>
    <w:rsid w:val="00322B1B"/>
    <w:rsid w:val="0033082A"/>
    <w:rsid w:val="003353B1"/>
    <w:rsid w:val="0034097F"/>
    <w:rsid w:val="00340A5E"/>
    <w:rsid w:val="003412C0"/>
    <w:rsid w:val="00342E75"/>
    <w:rsid w:val="00344529"/>
    <w:rsid w:val="0034782F"/>
    <w:rsid w:val="003547BC"/>
    <w:rsid w:val="00354FBB"/>
    <w:rsid w:val="003570EB"/>
    <w:rsid w:val="00362663"/>
    <w:rsid w:val="0036304C"/>
    <w:rsid w:val="0037240E"/>
    <w:rsid w:val="003744D0"/>
    <w:rsid w:val="00374B79"/>
    <w:rsid w:val="00377CEA"/>
    <w:rsid w:val="00384799"/>
    <w:rsid w:val="00387527"/>
    <w:rsid w:val="00390ECE"/>
    <w:rsid w:val="003A1E07"/>
    <w:rsid w:val="003A239B"/>
    <w:rsid w:val="003A3296"/>
    <w:rsid w:val="003A44DC"/>
    <w:rsid w:val="003A57CF"/>
    <w:rsid w:val="003A5A2B"/>
    <w:rsid w:val="003A6AA5"/>
    <w:rsid w:val="003A6E50"/>
    <w:rsid w:val="003A6FDA"/>
    <w:rsid w:val="003A75C7"/>
    <w:rsid w:val="003A7F54"/>
    <w:rsid w:val="003B01E9"/>
    <w:rsid w:val="003B0A34"/>
    <w:rsid w:val="003B35FB"/>
    <w:rsid w:val="003B385C"/>
    <w:rsid w:val="003B45C0"/>
    <w:rsid w:val="003B4642"/>
    <w:rsid w:val="003B4910"/>
    <w:rsid w:val="003B5C49"/>
    <w:rsid w:val="003B5D5B"/>
    <w:rsid w:val="003C0236"/>
    <w:rsid w:val="003C22B4"/>
    <w:rsid w:val="003C71C5"/>
    <w:rsid w:val="003D00AD"/>
    <w:rsid w:val="003D09DF"/>
    <w:rsid w:val="003D1CAC"/>
    <w:rsid w:val="003D62D7"/>
    <w:rsid w:val="003D761F"/>
    <w:rsid w:val="003F0247"/>
    <w:rsid w:val="003F291B"/>
    <w:rsid w:val="003F3B6E"/>
    <w:rsid w:val="003F4E49"/>
    <w:rsid w:val="004006CB"/>
    <w:rsid w:val="0040566B"/>
    <w:rsid w:val="00407864"/>
    <w:rsid w:val="00411604"/>
    <w:rsid w:val="00412435"/>
    <w:rsid w:val="00413113"/>
    <w:rsid w:val="004148C5"/>
    <w:rsid w:val="00416311"/>
    <w:rsid w:val="00416BB2"/>
    <w:rsid w:val="00422799"/>
    <w:rsid w:val="004239F0"/>
    <w:rsid w:val="00425C96"/>
    <w:rsid w:val="004304B7"/>
    <w:rsid w:val="00430D2E"/>
    <w:rsid w:val="00433429"/>
    <w:rsid w:val="00436254"/>
    <w:rsid w:val="0043640F"/>
    <w:rsid w:val="00443408"/>
    <w:rsid w:val="00444C57"/>
    <w:rsid w:val="00450717"/>
    <w:rsid w:val="004530BF"/>
    <w:rsid w:val="004536C4"/>
    <w:rsid w:val="00456139"/>
    <w:rsid w:val="00456E71"/>
    <w:rsid w:val="00456F6C"/>
    <w:rsid w:val="00461EE2"/>
    <w:rsid w:val="00465F2C"/>
    <w:rsid w:val="004667D6"/>
    <w:rsid w:val="00477F8A"/>
    <w:rsid w:val="004805EF"/>
    <w:rsid w:val="00480A95"/>
    <w:rsid w:val="00482B4B"/>
    <w:rsid w:val="004856D6"/>
    <w:rsid w:val="004908B0"/>
    <w:rsid w:val="00493556"/>
    <w:rsid w:val="00495B47"/>
    <w:rsid w:val="00496DEB"/>
    <w:rsid w:val="004A41CF"/>
    <w:rsid w:val="004A5970"/>
    <w:rsid w:val="004B156D"/>
    <w:rsid w:val="004B3089"/>
    <w:rsid w:val="004B32C0"/>
    <w:rsid w:val="004B5D30"/>
    <w:rsid w:val="004C0B23"/>
    <w:rsid w:val="004C3C61"/>
    <w:rsid w:val="004C5C31"/>
    <w:rsid w:val="004C7B11"/>
    <w:rsid w:val="004D0BFE"/>
    <w:rsid w:val="004D1E8B"/>
    <w:rsid w:val="004E0363"/>
    <w:rsid w:val="004E4A1E"/>
    <w:rsid w:val="004E4A8C"/>
    <w:rsid w:val="004E680E"/>
    <w:rsid w:val="004E69BB"/>
    <w:rsid w:val="004F2B59"/>
    <w:rsid w:val="004F6934"/>
    <w:rsid w:val="004F7AA1"/>
    <w:rsid w:val="0050298F"/>
    <w:rsid w:val="00502C93"/>
    <w:rsid w:val="00502FB0"/>
    <w:rsid w:val="00503FD4"/>
    <w:rsid w:val="00504766"/>
    <w:rsid w:val="0051071D"/>
    <w:rsid w:val="00511817"/>
    <w:rsid w:val="0052043A"/>
    <w:rsid w:val="0052388A"/>
    <w:rsid w:val="00526A0E"/>
    <w:rsid w:val="005313D3"/>
    <w:rsid w:val="005317F9"/>
    <w:rsid w:val="00533512"/>
    <w:rsid w:val="00540266"/>
    <w:rsid w:val="005415C4"/>
    <w:rsid w:val="00547B74"/>
    <w:rsid w:val="00551025"/>
    <w:rsid w:val="00553F42"/>
    <w:rsid w:val="0056348F"/>
    <w:rsid w:val="005640E4"/>
    <w:rsid w:val="00564C2D"/>
    <w:rsid w:val="005652B5"/>
    <w:rsid w:val="005657D0"/>
    <w:rsid w:val="005679B7"/>
    <w:rsid w:val="00572A05"/>
    <w:rsid w:val="00575F3B"/>
    <w:rsid w:val="00577AB6"/>
    <w:rsid w:val="00586A27"/>
    <w:rsid w:val="00590BE3"/>
    <w:rsid w:val="00590F86"/>
    <w:rsid w:val="00593BDA"/>
    <w:rsid w:val="005A2228"/>
    <w:rsid w:val="005A2752"/>
    <w:rsid w:val="005A5487"/>
    <w:rsid w:val="005A6070"/>
    <w:rsid w:val="005C195C"/>
    <w:rsid w:val="005C1C79"/>
    <w:rsid w:val="005C2ED1"/>
    <w:rsid w:val="005C34C6"/>
    <w:rsid w:val="005C5213"/>
    <w:rsid w:val="005C5D99"/>
    <w:rsid w:val="005D00AD"/>
    <w:rsid w:val="005D03C7"/>
    <w:rsid w:val="005D03E8"/>
    <w:rsid w:val="005D2735"/>
    <w:rsid w:val="005E088D"/>
    <w:rsid w:val="005E0FD1"/>
    <w:rsid w:val="005E22C7"/>
    <w:rsid w:val="005E28FC"/>
    <w:rsid w:val="005E43EB"/>
    <w:rsid w:val="005E4A79"/>
    <w:rsid w:val="005E4E13"/>
    <w:rsid w:val="005E5819"/>
    <w:rsid w:val="005E7B0E"/>
    <w:rsid w:val="005F1DAC"/>
    <w:rsid w:val="005F4353"/>
    <w:rsid w:val="005F7CBB"/>
    <w:rsid w:val="00601B44"/>
    <w:rsid w:val="006022E7"/>
    <w:rsid w:val="00604302"/>
    <w:rsid w:val="00604C45"/>
    <w:rsid w:val="0060582D"/>
    <w:rsid w:val="00606551"/>
    <w:rsid w:val="00610969"/>
    <w:rsid w:val="00613591"/>
    <w:rsid w:val="006159CF"/>
    <w:rsid w:val="00615B7A"/>
    <w:rsid w:val="0062399B"/>
    <w:rsid w:val="00630BA8"/>
    <w:rsid w:val="00636451"/>
    <w:rsid w:val="00636D0C"/>
    <w:rsid w:val="0064426C"/>
    <w:rsid w:val="00645332"/>
    <w:rsid w:val="00647A46"/>
    <w:rsid w:val="00660B07"/>
    <w:rsid w:val="006614A9"/>
    <w:rsid w:val="006648AE"/>
    <w:rsid w:val="006657BE"/>
    <w:rsid w:val="00671D94"/>
    <w:rsid w:val="00677B97"/>
    <w:rsid w:val="00680BD3"/>
    <w:rsid w:val="006824CB"/>
    <w:rsid w:val="00686232"/>
    <w:rsid w:val="00687D58"/>
    <w:rsid w:val="0069005B"/>
    <w:rsid w:val="00692072"/>
    <w:rsid w:val="00692F35"/>
    <w:rsid w:val="00694146"/>
    <w:rsid w:val="006947F1"/>
    <w:rsid w:val="006A452D"/>
    <w:rsid w:val="006A6164"/>
    <w:rsid w:val="006B416B"/>
    <w:rsid w:val="006B521B"/>
    <w:rsid w:val="006B56B6"/>
    <w:rsid w:val="006B62BC"/>
    <w:rsid w:val="006C37B7"/>
    <w:rsid w:val="006C6B20"/>
    <w:rsid w:val="006D354D"/>
    <w:rsid w:val="006D423F"/>
    <w:rsid w:val="006D711C"/>
    <w:rsid w:val="006E15E4"/>
    <w:rsid w:val="006E211A"/>
    <w:rsid w:val="006E3619"/>
    <w:rsid w:val="006E63B1"/>
    <w:rsid w:val="006F0332"/>
    <w:rsid w:val="006F5F2F"/>
    <w:rsid w:val="007005E5"/>
    <w:rsid w:val="00702241"/>
    <w:rsid w:val="0070327F"/>
    <w:rsid w:val="00707BE4"/>
    <w:rsid w:val="00707BFA"/>
    <w:rsid w:val="00710FDC"/>
    <w:rsid w:val="00714707"/>
    <w:rsid w:val="007209FD"/>
    <w:rsid w:val="007250D6"/>
    <w:rsid w:val="00726E28"/>
    <w:rsid w:val="007319C5"/>
    <w:rsid w:val="00736BFE"/>
    <w:rsid w:val="00737B4B"/>
    <w:rsid w:val="00743A45"/>
    <w:rsid w:val="0074460D"/>
    <w:rsid w:val="00746C92"/>
    <w:rsid w:val="00753AF3"/>
    <w:rsid w:val="00755770"/>
    <w:rsid w:val="00757368"/>
    <w:rsid w:val="00764182"/>
    <w:rsid w:val="00767795"/>
    <w:rsid w:val="007678E7"/>
    <w:rsid w:val="00770F25"/>
    <w:rsid w:val="00771D4E"/>
    <w:rsid w:val="00772FFD"/>
    <w:rsid w:val="00780377"/>
    <w:rsid w:val="007819B0"/>
    <w:rsid w:val="00782B72"/>
    <w:rsid w:val="0078479C"/>
    <w:rsid w:val="00797ABA"/>
    <w:rsid w:val="007A08B1"/>
    <w:rsid w:val="007A125D"/>
    <w:rsid w:val="007A241C"/>
    <w:rsid w:val="007A2CEA"/>
    <w:rsid w:val="007B1390"/>
    <w:rsid w:val="007B346A"/>
    <w:rsid w:val="007B4C00"/>
    <w:rsid w:val="007B75FC"/>
    <w:rsid w:val="007C14D5"/>
    <w:rsid w:val="007C2F99"/>
    <w:rsid w:val="007C3736"/>
    <w:rsid w:val="007C600D"/>
    <w:rsid w:val="007D2EC2"/>
    <w:rsid w:val="007F148E"/>
    <w:rsid w:val="007F162E"/>
    <w:rsid w:val="007F2E08"/>
    <w:rsid w:val="007F42F2"/>
    <w:rsid w:val="007F6ED4"/>
    <w:rsid w:val="00801748"/>
    <w:rsid w:val="00810D51"/>
    <w:rsid w:val="00810E83"/>
    <w:rsid w:val="00812667"/>
    <w:rsid w:val="00831392"/>
    <w:rsid w:val="00831A25"/>
    <w:rsid w:val="00832525"/>
    <w:rsid w:val="00836E84"/>
    <w:rsid w:val="00837FF4"/>
    <w:rsid w:val="00840165"/>
    <w:rsid w:val="00844C4B"/>
    <w:rsid w:val="00845E89"/>
    <w:rsid w:val="0085070E"/>
    <w:rsid w:val="00852D60"/>
    <w:rsid w:val="008547A1"/>
    <w:rsid w:val="0086074E"/>
    <w:rsid w:val="0086549E"/>
    <w:rsid w:val="008707CD"/>
    <w:rsid w:val="0087390D"/>
    <w:rsid w:val="008741C6"/>
    <w:rsid w:val="0087673B"/>
    <w:rsid w:val="00881A62"/>
    <w:rsid w:val="008840E4"/>
    <w:rsid w:val="00886E80"/>
    <w:rsid w:val="008872FC"/>
    <w:rsid w:val="008A3419"/>
    <w:rsid w:val="008A52D6"/>
    <w:rsid w:val="008A7EBC"/>
    <w:rsid w:val="008B4206"/>
    <w:rsid w:val="008B7D9D"/>
    <w:rsid w:val="008C7FC5"/>
    <w:rsid w:val="008D10D4"/>
    <w:rsid w:val="008D2265"/>
    <w:rsid w:val="008D611C"/>
    <w:rsid w:val="008E2C33"/>
    <w:rsid w:val="008E3FE8"/>
    <w:rsid w:val="008E4AF9"/>
    <w:rsid w:val="008E79BF"/>
    <w:rsid w:val="008F02F8"/>
    <w:rsid w:val="008F4831"/>
    <w:rsid w:val="008F6FE0"/>
    <w:rsid w:val="00904507"/>
    <w:rsid w:val="00907095"/>
    <w:rsid w:val="00910591"/>
    <w:rsid w:val="0091180E"/>
    <w:rsid w:val="009137BB"/>
    <w:rsid w:val="00913AB8"/>
    <w:rsid w:val="00916CC8"/>
    <w:rsid w:val="009209EC"/>
    <w:rsid w:val="00924AB7"/>
    <w:rsid w:val="00945791"/>
    <w:rsid w:val="00947C3B"/>
    <w:rsid w:val="00951F78"/>
    <w:rsid w:val="009520A5"/>
    <w:rsid w:val="009543BA"/>
    <w:rsid w:val="00954FCF"/>
    <w:rsid w:val="00956296"/>
    <w:rsid w:val="00960859"/>
    <w:rsid w:val="00971693"/>
    <w:rsid w:val="00977B22"/>
    <w:rsid w:val="00977BC6"/>
    <w:rsid w:val="00983222"/>
    <w:rsid w:val="0098726F"/>
    <w:rsid w:val="009905B8"/>
    <w:rsid w:val="00990B1B"/>
    <w:rsid w:val="009912A0"/>
    <w:rsid w:val="0099487D"/>
    <w:rsid w:val="009A070B"/>
    <w:rsid w:val="009A0B93"/>
    <w:rsid w:val="009A58A3"/>
    <w:rsid w:val="009A6C2D"/>
    <w:rsid w:val="009A7142"/>
    <w:rsid w:val="009B1777"/>
    <w:rsid w:val="009B31B3"/>
    <w:rsid w:val="009B5C68"/>
    <w:rsid w:val="009B64D2"/>
    <w:rsid w:val="009C2B06"/>
    <w:rsid w:val="009C482C"/>
    <w:rsid w:val="009D097F"/>
    <w:rsid w:val="009D0F7B"/>
    <w:rsid w:val="009D2BE7"/>
    <w:rsid w:val="009D59D2"/>
    <w:rsid w:val="009D67A8"/>
    <w:rsid w:val="009D6F8D"/>
    <w:rsid w:val="009E0310"/>
    <w:rsid w:val="009E6610"/>
    <w:rsid w:val="009F3277"/>
    <w:rsid w:val="009F4A80"/>
    <w:rsid w:val="009F70EB"/>
    <w:rsid w:val="00A04092"/>
    <w:rsid w:val="00A04243"/>
    <w:rsid w:val="00A04B12"/>
    <w:rsid w:val="00A079B4"/>
    <w:rsid w:val="00A2095F"/>
    <w:rsid w:val="00A217EC"/>
    <w:rsid w:val="00A2327C"/>
    <w:rsid w:val="00A25399"/>
    <w:rsid w:val="00A25B07"/>
    <w:rsid w:val="00A334FF"/>
    <w:rsid w:val="00A36641"/>
    <w:rsid w:val="00A3673E"/>
    <w:rsid w:val="00A3730E"/>
    <w:rsid w:val="00A41330"/>
    <w:rsid w:val="00A44D40"/>
    <w:rsid w:val="00A46447"/>
    <w:rsid w:val="00A55DC9"/>
    <w:rsid w:val="00A56056"/>
    <w:rsid w:val="00A56BA5"/>
    <w:rsid w:val="00A571F9"/>
    <w:rsid w:val="00A6067F"/>
    <w:rsid w:val="00A612B1"/>
    <w:rsid w:val="00A64CA5"/>
    <w:rsid w:val="00A65A94"/>
    <w:rsid w:val="00A715B9"/>
    <w:rsid w:val="00A715D9"/>
    <w:rsid w:val="00A720DE"/>
    <w:rsid w:val="00A72CB0"/>
    <w:rsid w:val="00A74033"/>
    <w:rsid w:val="00A74597"/>
    <w:rsid w:val="00A746B6"/>
    <w:rsid w:val="00A74CE5"/>
    <w:rsid w:val="00A75292"/>
    <w:rsid w:val="00A76AD8"/>
    <w:rsid w:val="00A77ACC"/>
    <w:rsid w:val="00A84398"/>
    <w:rsid w:val="00A858CC"/>
    <w:rsid w:val="00A86D9D"/>
    <w:rsid w:val="00A927E2"/>
    <w:rsid w:val="00A9332E"/>
    <w:rsid w:val="00A965A5"/>
    <w:rsid w:val="00AA361B"/>
    <w:rsid w:val="00AB7C61"/>
    <w:rsid w:val="00AB7DE7"/>
    <w:rsid w:val="00AC0192"/>
    <w:rsid w:val="00AC071A"/>
    <w:rsid w:val="00AC07AC"/>
    <w:rsid w:val="00AC18E3"/>
    <w:rsid w:val="00AC388E"/>
    <w:rsid w:val="00AC7670"/>
    <w:rsid w:val="00AD1EAD"/>
    <w:rsid w:val="00AD60E6"/>
    <w:rsid w:val="00AE7A00"/>
    <w:rsid w:val="00AE7F7D"/>
    <w:rsid w:val="00AF0514"/>
    <w:rsid w:val="00AF3349"/>
    <w:rsid w:val="00B01D8A"/>
    <w:rsid w:val="00B11112"/>
    <w:rsid w:val="00B11D22"/>
    <w:rsid w:val="00B134D1"/>
    <w:rsid w:val="00B13AFE"/>
    <w:rsid w:val="00B14B77"/>
    <w:rsid w:val="00B22670"/>
    <w:rsid w:val="00B24CCA"/>
    <w:rsid w:val="00B35DB8"/>
    <w:rsid w:val="00B35F8C"/>
    <w:rsid w:val="00B44F87"/>
    <w:rsid w:val="00B44FFB"/>
    <w:rsid w:val="00B453B8"/>
    <w:rsid w:val="00B45553"/>
    <w:rsid w:val="00B530BD"/>
    <w:rsid w:val="00B54D5F"/>
    <w:rsid w:val="00B554D3"/>
    <w:rsid w:val="00B60AD3"/>
    <w:rsid w:val="00B65EFE"/>
    <w:rsid w:val="00B67251"/>
    <w:rsid w:val="00B73109"/>
    <w:rsid w:val="00B777D4"/>
    <w:rsid w:val="00B84EAE"/>
    <w:rsid w:val="00B85357"/>
    <w:rsid w:val="00B85BA8"/>
    <w:rsid w:val="00BA04A6"/>
    <w:rsid w:val="00BA0B24"/>
    <w:rsid w:val="00BA0E95"/>
    <w:rsid w:val="00BA494D"/>
    <w:rsid w:val="00BA6DF3"/>
    <w:rsid w:val="00BA7D11"/>
    <w:rsid w:val="00BB7A2D"/>
    <w:rsid w:val="00BC011A"/>
    <w:rsid w:val="00BC71BC"/>
    <w:rsid w:val="00BC754F"/>
    <w:rsid w:val="00BD0330"/>
    <w:rsid w:val="00BD1825"/>
    <w:rsid w:val="00BD306A"/>
    <w:rsid w:val="00BD352E"/>
    <w:rsid w:val="00BD37E3"/>
    <w:rsid w:val="00BD4D2E"/>
    <w:rsid w:val="00BD6E60"/>
    <w:rsid w:val="00BE6EBF"/>
    <w:rsid w:val="00BF1BE6"/>
    <w:rsid w:val="00BF52E3"/>
    <w:rsid w:val="00BF5CD9"/>
    <w:rsid w:val="00BF6447"/>
    <w:rsid w:val="00BF6D25"/>
    <w:rsid w:val="00BF71E4"/>
    <w:rsid w:val="00C0201F"/>
    <w:rsid w:val="00C04081"/>
    <w:rsid w:val="00C07589"/>
    <w:rsid w:val="00C078F9"/>
    <w:rsid w:val="00C107C6"/>
    <w:rsid w:val="00C114AF"/>
    <w:rsid w:val="00C13176"/>
    <w:rsid w:val="00C15729"/>
    <w:rsid w:val="00C20D5A"/>
    <w:rsid w:val="00C21B73"/>
    <w:rsid w:val="00C21CF8"/>
    <w:rsid w:val="00C23F3E"/>
    <w:rsid w:val="00C268CA"/>
    <w:rsid w:val="00C333EE"/>
    <w:rsid w:val="00C44321"/>
    <w:rsid w:val="00C63976"/>
    <w:rsid w:val="00C674C1"/>
    <w:rsid w:val="00C676BC"/>
    <w:rsid w:val="00C721F5"/>
    <w:rsid w:val="00C734A5"/>
    <w:rsid w:val="00C82873"/>
    <w:rsid w:val="00C84C25"/>
    <w:rsid w:val="00C86708"/>
    <w:rsid w:val="00CA19CB"/>
    <w:rsid w:val="00CA60E9"/>
    <w:rsid w:val="00CB0F82"/>
    <w:rsid w:val="00CB1048"/>
    <w:rsid w:val="00CB38C0"/>
    <w:rsid w:val="00CC003F"/>
    <w:rsid w:val="00CC7DE1"/>
    <w:rsid w:val="00CD1533"/>
    <w:rsid w:val="00CD178A"/>
    <w:rsid w:val="00CD302B"/>
    <w:rsid w:val="00CD5B0A"/>
    <w:rsid w:val="00CE369B"/>
    <w:rsid w:val="00CE54D6"/>
    <w:rsid w:val="00CF5C3E"/>
    <w:rsid w:val="00CF5C4B"/>
    <w:rsid w:val="00CF600A"/>
    <w:rsid w:val="00CF6AE6"/>
    <w:rsid w:val="00CF6AED"/>
    <w:rsid w:val="00CF77E1"/>
    <w:rsid w:val="00D0621D"/>
    <w:rsid w:val="00D0753A"/>
    <w:rsid w:val="00D12CE7"/>
    <w:rsid w:val="00D13976"/>
    <w:rsid w:val="00D13F19"/>
    <w:rsid w:val="00D21AC0"/>
    <w:rsid w:val="00D27949"/>
    <w:rsid w:val="00D30859"/>
    <w:rsid w:val="00D36460"/>
    <w:rsid w:val="00D452CC"/>
    <w:rsid w:val="00D45CD8"/>
    <w:rsid w:val="00D479D2"/>
    <w:rsid w:val="00D53DA9"/>
    <w:rsid w:val="00D5767B"/>
    <w:rsid w:val="00D576E5"/>
    <w:rsid w:val="00D57C17"/>
    <w:rsid w:val="00D61B15"/>
    <w:rsid w:val="00D67B73"/>
    <w:rsid w:val="00D70A27"/>
    <w:rsid w:val="00D73B73"/>
    <w:rsid w:val="00D75133"/>
    <w:rsid w:val="00D77A20"/>
    <w:rsid w:val="00D92201"/>
    <w:rsid w:val="00D9272E"/>
    <w:rsid w:val="00D939AA"/>
    <w:rsid w:val="00D96BBF"/>
    <w:rsid w:val="00DA07DD"/>
    <w:rsid w:val="00DB2430"/>
    <w:rsid w:val="00DD09F7"/>
    <w:rsid w:val="00DD3F87"/>
    <w:rsid w:val="00DE0AF6"/>
    <w:rsid w:val="00DE5D46"/>
    <w:rsid w:val="00DE60D8"/>
    <w:rsid w:val="00DF049F"/>
    <w:rsid w:val="00DF4733"/>
    <w:rsid w:val="00E02784"/>
    <w:rsid w:val="00E02878"/>
    <w:rsid w:val="00E10F33"/>
    <w:rsid w:val="00E127D5"/>
    <w:rsid w:val="00E14356"/>
    <w:rsid w:val="00E258E7"/>
    <w:rsid w:val="00E31A56"/>
    <w:rsid w:val="00E341D0"/>
    <w:rsid w:val="00E354B0"/>
    <w:rsid w:val="00E427EC"/>
    <w:rsid w:val="00E4672F"/>
    <w:rsid w:val="00E476A1"/>
    <w:rsid w:val="00E521D7"/>
    <w:rsid w:val="00E60EB7"/>
    <w:rsid w:val="00E626F8"/>
    <w:rsid w:val="00E665D0"/>
    <w:rsid w:val="00E80F6B"/>
    <w:rsid w:val="00E8290B"/>
    <w:rsid w:val="00E872D6"/>
    <w:rsid w:val="00E8757A"/>
    <w:rsid w:val="00E92762"/>
    <w:rsid w:val="00E95497"/>
    <w:rsid w:val="00EA516D"/>
    <w:rsid w:val="00EA7549"/>
    <w:rsid w:val="00EA7BCE"/>
    <w:rsid w:val="00EB2FEA"/>
    <w:rsid w:val="00EC36D6"/>
    <w:rsid w:val="00EC4A95"/>
    <w:rsid w:val="00EC647F"/>
    <w:rsid w:val="00ED00B8"/>
    <w:rsid w:val="00ED3D27"/>
    <w:rsid w:val="00ED6660"/>
    <w:rsid w:val="00EE1222"/>
    <w:rsid w:val="00EF0580"/>
    <w:rsid w:val="00EF166A"/>
    <w:rsid w:val="00EF27F6"/>
    <w:rsid w:val="00EF4C0C"/>
    <w:rsid w:val="00F108F6"/>
    <w:rsid w:val="00F112FD"/>
    <w:rsid w:val="00F11C37"/>
    <w:rsid w:val="00F208F2"/>
    <w:rsid w:val="00F21AC1"/>
    <w:rsid w:val="00F2447F"/>
    <w:rsid w:val="00F30D78"/>
    <w:rsid w:val="00F351AC"/>
    <w:rsid w:val="00F35DD9"/>
    <w:rsid w:val="00F3603D"/>
    <w:rsid w:val="00F40F23"/>
    <w:rsid w:val="00F47B2E"/>
    <w:rsid w:val="00F47BC0"/>
    <w:rsid w:val="00F50FC7"/>
    <w:rsid w:val="00F53F0C"/>
    <w:rsid w:val="00F54F13"/>
    <w:rsid w:val="00F556C7"/>
    <w:rsid w:val="00F56FA4"/>
    <w:rsid w:val="00F57787"/>
    <w:rsid w:val="00F61117"/>
    <w:rsid w:val="00F725CC"/>
    <w:rsid w:val="00F72BAF"/>
    <w:rsid w:val="00F73079"/>
    <w:rsid w:val="00F80727"/>
    <w:rsid w:val="00F80DBF"/>
    <w:rsid w:val="00F849E9"/>
    <w:rsid w:val="00F851F1"/>
    <w:rsid w:val="00F85F67"/>
    <w:rsid w:val="00F8665F"/>
    <w:rsid w:val="00F86E02"/>
    <w:rsid w:val="00F90499"/>
    <w:rsid w:val="00F90FD2"/>
    <w:rsid w:val="00F92740"/>
    <w:rsid w:val="00F96635"/>
    <w:rsid w:val="00F97C75"/>
    <w:rsid w:val="00FA54FC"/>
    <w:rsid w:val="00FA7AFC"/>
    <w:rsid w:val="00FB111B"/>
    <w:rsid w:val="00FB39CE"/>
    <w:rsid w:val="00FB5610"/>
    <w:rsid w:val="00FC0C27"/>
    <w:rsid w:val="00FC1266"/>
    <w:rsid w:val="00FC1DE1"/>
    <w:rsid w:val="00FC361F"/>
    <w:rsid w:val="00FC696E"/>
    <w:rsid w:val="00FD05CE"/>
    <w:rsid w:val="00FD2290"/>
    <w:rsid w:val="00FD2A8B"/>
    <w:rsid w:val="00FD37D3"/>
    <w:rsid w:val="00FD68ED"/>
    <w:rsid w:val="00FE594F"/>
    <w:rsid w:val="00FF0C34"/>
    <w:rsid w:val="00FF1C45"/>
    <w:rsid w:val="00FF29DB"/>
    <w:rsid w:val="00FF2E2C"/>
    <w:rsid w:val="00FF313A"/>
    <w:rsid w:val="00FF4A88"/>
    <w:rsid w:val="00FF5D84"/>
    <w:rsid w:val="0265343C"/>
    <w:rsid w:val="059252B3"/>
    <w:rsid w:val="05FD48BE"/>
    <w:rsid w:val="07041C7C"/>
    <w:rsid w:val="0BFB6B49"/>
    <w:rsid w:val="0EAC50D3"/>
    <w:rsid w:val="1270030E"/>
    <w:rsid w:val="12DC5B1E"/>
    <w:rsid w:val="13F52EB5"/>
    <w:rsid w:val="16C41CB6"/>
    <w:rsid w:val="18673E19"/>
    <w:rsid w:val="1C3F3392"/>
    <w:rsid w:val="1D41119B"/>
    <w:rsid w:val="1D7E5102"/>
    <w:rsid w:val="1EF465B6"/>
    <w:rsid w:val="21126BC6"/>
    <w:rsid w:val="24FE503F"/>
    <w:rsid w:val="278A3680"/>
    <w:rsid w:val="2A5652A4"/>
    <w:rsid w:val="2A5B3F2E"/>
    <w:rsid w:val="2AB52766"/>
    <w:rsid w:val="2B6050C6"/>
    <w:rsid w:val="2D0A0C91"/>
    <w:rsid w:val="2D85167C"/>
    <w:rsid w:val="30A31BFE"/>
    <w:rsid w:val="341A5D77"/>
    <w:rsid w:val="363C5198"/>
    <w:rsid w:val="3B195F29"/>
    <w:rsid w:val="3C4324A2"/>
    <w:rsid w:val="3C591424"/>
    <w:rsid w:val="3E44684B"/>
    <w:rsid w:val="40A91799"/>
    <w:rsid w:val="412169AB"/>
    <w:rsid w:val="477B6B52"/>
    <w:rsid w:val="49092228"/>
    <w:rsid w:val="4E372EE2"/>
    <w:rsid w:val="4EAD6B92"/>
    <w:rsid w:val="4F8966D5"/>
    <w:rsid w:val="50783101"/>
    <w:rsid w:val="53365647"/>
    <w:rsid w:val="53F9779D"/>
    <w:rsid w:val="54623805"/>
    <w:rsid w:val="553E0680"/>
    <w:rsid w:val="55741347"/>
    <w:rsid w:val="5A4A527C"/>
    <w:rsid w:val="5C2750EE"/>
    <w:rsid w:val="5C7B1A0A"/>
    <w:rsid w:val="60FF5551"/>
    <w:rsid w:val="681E7299"/>
    <w:rsid w:val="6A24524D"/>
    <w:rsid w:val="6D277606"/>
    <w:rsid w:val="71BA3D49"/>
    <w:rsid w:val="72CB2FEB"/>
    <w:rsid w:val="73420909"/>
    <w:rsid w:val="73AF7F3C"/>
    <w:rsid w:val="73EB7ED2"/>
    <w:rsid w:val="74F7295B"/>
    <w:rsid w:val="762A7168"/>
    <w:rsid w:val="7A20572D"/>
    <w:rsid w:val="7A410C07"/>
    <w:rsid w:val="7C0326E8"/>
    <w:rsid w:val="7ED06C1E"/>
    <w:rsid w:val="7F96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B87599"/>
  <w15:docId w15:val="{4FFF3E81-A547-4F41-84DA-56D89019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pple-style-span">
    <w:name w:val="apple-style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244</Characters>
  <Application>Microsoft Office Word</Application>
  <DocSecurity>0</DocSecurity>
  <Lines>13</Lines>
  <Paragraphs>17</Paragraphs>
  <ScaleCrop>false</ScaleCrop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江苏梅兰化工有限公司地处泰州市，1958年建厂，现有职工1400人</dc:title>
  <dc:creator>刘海峰</dc:creator>
  <cp:lastModifiedBy>裕良 李</cp:lastModifiedBy>
  <cp:revision>5</cp:revision>
  <dcterms:created xsi:type="dcterms:W3CDTF">2023-05-05T04:07:00Z</dcterms:created>
  <dcterms:modified xsi:type="dcterms:W3CDTF">2025-12-22T08:32:00Z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A27DB1BD2D454F4FB35A98B2304C6301_12</vt:lpwstr>
  </property>
</Properties>
</file>